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2" w:rightFromText="142" w:vertAnchor="text" w:horzAnchor="margin" w:tblpXSpec="center" w:tblpY="631"/>
        <w:tblOverlap w:val="never"/>
        <w:tblW w:w="15168" w:type="dxa"/>
        <w:tblLook w:val="04A0" w:firstRow="1" w:lastRow="0" w:firstColumn="1" w:lastColumn="0" w:noHBand="0" w:noVBand="1"/>
      </w:tblPr>
      <w:tblGrid>
        <w:gridCol w:w="1266"/>
        <w:gridCol w:w="3696"/>
        <w:gridCol w:w="3260"/>
        <w:gridCol w:w="3686"/>
        <w:gridCol w:w="3260"/>
      </w:tblGrid>
      <w:tr w:rsidR="00FE61ED" w14:paraId="62DF1525" w14:textId="77777777" w:rsidTr="004B68F8">
        <w:tc>
          <w:tcPr>
            <w:tcW w:w="1266" w:type="dxa"/>
          </w:tcPr>
          <w:p w14:paraId="76888CA4" w14:textId="7777777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</w:tcPr>
          <w:p w14:paraId="6F886AC2" w14:textId="581A7D52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3260" w:type="dxa"/>
          </w:tcPr>
          <w:p w14:paraId="5F7485FE" w14:textId="359BA9B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3686" w:type="dxa"/>
          </w:tcPr>
          <w:p w14:paraId="1445424F" w14:textId="5BD47F7B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3260" w:type="dxa"/>
          </w:tcPr>
          <w:p w14:paraId="400D8CCB" w14:textId="517D9F72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</w:tr>
      <w:tr w:rsidR="00C94CAC" w14:paraId="2412597E" w14:textId="77777777" w:rsidTr="004B68F8">
        <w:tc>
          <w:tcPr>
            <w:tcW w:w="1266" w:type="dxa"/>
          </w:tcPr>
          <w:p w14:paraId="3BB0C549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78D4662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D1CE4E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E462B8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AC2B9F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1ED" w14:paraId="4A609641" w14:textId="77777777" w:rsidTr="004B68F8">
        <w:tc>
          <w:tcPr>
            <w:tcW w:w="1266" w:type="dxa"/>
          </w:tcPr>
          <w:p w14:paraId="233B1EA2" w14:textId="30511B76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13.00-13.4</w:t>
            </w:r>
            <w:r w:rsidR="0019409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2E12FFCC" w14:textId="2C511766" w:rsidR="004B68F8" w:rsidRPr="00776567" w:rsidRDefault="00A80C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 xml:space="preserve">-Bewegungslieder </w:t>
            </w:r>
            <w:r w:rsidR="00F0679D" w:rsidRPr="00776567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776567">
              <w:rPr>
                <w:rFonts w:ascii="Arial" w:hAnsi="Arial" w:cs="Arial"/>
                <w:sz w:val="24"/>
                <w:szCs w:val="24"/>
              </w:rPr>
              <w:t>1</w:t>
            </w:r>
            <w:r w:rsidR="00194098"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3260" w:type="dxa"/>
          </w:tcPr>
          <w:p w14:paraId="33F526A8" w14:textId="4BED0FD2" w:rsidR="00604995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="004F08A8" w:rsidRPr="00194098">
              <w:rPr>
                <w:rFonts w:ascii="Arial" w:hAnsi="Arial" w:cs="Arial"/>
                <w:sz w:val="24"/>
                <w:szCs w:val="24"/>
              </w:rPr>
              <w:t>1-4</w:t>
            </w:r>
          </w:p>
          <w:p w14:paraId="27EC6D22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45832E0" w14:textId="506F21B1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-Handarbeit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526C5AAB" w14:textId="77777777" w:rsidR="008E57DA" w:rsidRDefault="008E57DA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A23B8" w14:textId="77777777" w:rsidR="00194098" w:rsidRPr="00194098" w:rsidRDefault="00037F0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r w:rsidR="00194098" w:rsidRPr="00194098">
              <w:rPr>
                <w:rFonts w:ascii="Arial" w:hAnsi="Arial" w:cs="Arial"/>
                <w:sz w:val="24"/>
                <w:szCs w:val="24"/>
              </w:rPr>
              <w:t>Künstlerisches Malen und</w:t>
            </w:r>
          </w:p>
          <w:p w14:paraId="4A707E9D" w14:textId="77777777" w:rsidR="00100D96" w:rsidRDefault="00194098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 Gestalten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="00037F0F" w:rsidRPr="00194098">
              <w:rPr>
                <w:rFonts w:ascii="Arial" w:hAnsi="Arial" w:cs="Arial"/>
                <w:sz w:val="24"/>
                <w:szCs w:val="24"/>
              </w:rPr>
              <w:t>1-2</w:t>
            </w:r>
          </w:p>
          <w:p w14:paraId="29EC11DF" w14:textId="34237C95" w:rsidR="00D448FC" w:rsidRPr="00D448FC" w:rsidRDefault="00D448FC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B7582F" w14:textId="41070410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-Bibo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</w:t>
            </w:r>
            <w:r w:rsidR="00194098" w:rsidRPr="00194098">
              <w:rPr>
                <w:rFonts w:ascii="Arial" w:hAnsi="Arial" w:cs="Arial"/>
                <w:sz w:val="24"/>
                <w:szCs w:val="24"/>
              </w:rPr>
              <w:t>+2</w:t>
            </w:r>
          </w:p>
          <w:p w14:paraId="4DF60CCB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6E743DF" w14:textId="1CFDC187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r w:rsidR="00BC5F1F">
              <w:rPr>
                <w:rFonts w:ascii="Arial" w:hAnsi="Arial" w:cs="Arial"/>
                <w:sz w:val="24"/>
                <w:szCs w:val="24"/>
              </w:rPr>
              <w:t xml:space="preserve">Kreatives </w:t>
            </w:r>
            <w:r w:rsidRPr="00194098">
              <w:rPr>
                <w:rFonts w:ascii="Arial" w:hAnsi="Arial" w:cs="Arial"/>
                <w:sz w:val="24"/>
                <w:szCs w:val="24"/>
              </w:rPr>
              <w:t>Zeichnen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="00A80C3F" w:rsidRPr="00194098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387F298B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60EA4D" w14:textId="7355AA9C" w:rsidR="00194098" w:rsidRP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-Entspannung Klasse 1+2</w:t>
            </w:r>
          </w:p>
          <w:p w14:paraId="60766CE7" w14:textId="0169918A" w:rsidR="00194098" w:rsidRPr="00194098" w:rsidRDefault="00194098" w:rsidP="00D448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129C14" w14:textId="3F486D94" w:rsidR="00551A3F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9021FE">
              <w:rPr>
                <w:rFonts w:ascii="Arial" w:hAnsi="Arial" w:cs="Arial"/>
                <w:sz w:val="24"/>
                <w:szCs w:val="24"/>
              </w:rPr>
              <w:t>1</w:t>
            </w:r>
            <w:r w:rsidR="004F08A8" w:rsidRPr="009021FE">
              <w:rPr>
                <w:rFonts w:ascii="Arial" w:hAnsi="Arial" w:cs="Arial"/>
                <w:sz w:val="24"/>
                <w:szCs w:val="24"/>
              </w:rPr>
              <w:t>-4</w:t>
            </w:r>
          </w:p>
          <w:p w14:paraId="280FCC06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3FF0333" w14:textId="4A011F04" w:rsidR="00100D96" w:rsidRDefault="00A80C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 xml:space="preserve">-Lernspiele 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9021FE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63C3C9A1" w14:textId="77777777" w:rsidR="00CB1794" w:rsidRDefault="00CB1794" w:rsidP="00CB17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53B148" w14:textId="77777777" w:rsidR="001C19DB" w:rsidRDefault="001C19DB" w:rsidP="001C19DB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-Kamishibai Klasse </w:t>
            </w:r>
            <w:r>
              <w:rPr>
                <w:rFonts w:ascii="Arial" w:hAnsi="Arial" w:cs="Arial"/>
                <w:sz w:val="24"/>
                <w:szCs w:val="24"/>
              </w:rPr>
              <w:t>2-4</w:t>
            </w:r>
          </w:p>
          <w:p w14:paraId="3A3CD267" w14:textId="3838528D" w:rsidR="001C19DB" w:rsidRPr="00CB1794" w:rsidRDefault="001C19DB" w:rsidP="00CB17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61ED" w14:paraId="2D01C9F7" w14:textId="77777777" w:rsidTr="004B68F8">
        <w:tc>
          <w:tcPr>
            <w:tcW w:w="1266" w:type="dxa"/>
          </w:tcPr>
          <w:p w14:paraId="76711779" w14:textId="3B81AF7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14.45-15.4</w:t>
            </w:r>
            <w:r w:rsidR="002E1CD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1353B530" w14:textId="2237F85D" w:rsidR="00604995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>Klasse 1-4</w:t>
            </w:r>
          </w:p>
          <w:p w14:paraId="583FBD0F" w14:textId="77777777" w:rsidR="008E57DA" w:rsidRPr="00194098" w:rsidRDefault="008E57DA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AABC4" w14:textId="1421AD33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-Gesellschaftsspiele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</w:t>
            </w:r>
            <w:r w:rsidR="004F08A8" w:rsidRPr="00194098">
              <w:rPr>
                <w:rFonts w:ascii="Arial" w:hAnsi="Arial" w:cs="Arial"/>
                <w:sz w:val="24"/>
                <w:szCs w:val="24"/>
              </w:rPr>
              <w:t>-4</w:t>
            </w:r>
          </w:p>
          <w:p w14:paraId="41A85641" w14:textId="77777777" w:rsidR="008E57DA" w:rsidRDefault="008E57DA" w:rsidP="00BC5F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2544D9F" w14:textId="2518C0C7" w:rsidR="00F0679D" w:rsidRDefault="00194098" w:rsidP="00BC5F1F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-Weltentdecker Klasse 3+4</w:t>
            </w:r>
          </w:p>
          <w:p w14:paraId="56BDA2FC" w14:textId="77777777" w:rsidR="004B68F8" w:rsidRDefault="004B68F8" w:rsidP="00BC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E7151" w14:textId="6C84E266" w:rsidR="00D21CEE" w:rsidRPr="00194098" w:rsidRDefault="00D21CEE" w:rsidP="00D21CEE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-Karaoke Klasse 3+4</w:t>
            </w:r>
          </w:p>
        </w:tc>
        <w:tc>
          <w:tcPr>
            <w:tcW w:w="3260" w:type="dxa"/>
          </w:tcPr>
          <w:p w14:paraId="795761B5" w14:textId="77777777" w:rsidR="00F96464" w:rsidRDefault="00F96464" w:rsidP="00F96464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94098">
              <w:rPr>
                <w:rFonts w:ascii="Arial" w:hAnsi="Arial" w:cs="Arial"/>
                <w:sz w:val="24"/>
                <w:szCs w:val="24"/>
              </w:rPr>
              <w:t>Window</w:t>
            </w:r>
            <w:proofErr w:type="spellEnd"/>
            <w:r w:rsidRPr="00194098">
              <w:rPr>
                <w:rFonts w:ascii="Arial" w:hAnsi="Arial" w:cs="Arial"/>
                <w:sz w:val="24"/>
                <w:szCs w:val="24"/>
              </w:rPr>
              <w:t xml:space="preserve"> Color Klasse 2-4</w:t>
            </w:r>
          </w:p>
          <w:p w14:paraId="02CDA67D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AABC012" w14:textId="39A4D008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-Handarbeit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194098">
              <w:rPr>
                <w:rFonts w:ascii="Arial" w:hAnsi="Arial" w:cs="Arial"/>
                <w:sz w:val="24"/>
                <w:szCs w:val="24"/>
              </w:rPr>
              <w:t xml:space="preserve"> 3+4</w:t>
            </w:r>
          </w:p>
          <w:p w14:paraId="034067A2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861E0FF" w14:textId="2678CC40" w:rsidR="00194098" w:rsidRP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-Künstlerisches Malen und</w:t>
            </w:r>
          </w:p>
          <w:p w14:paraId="114C721C" w14:textId="59D2FF95" w:rsidR="00100D96" w:rsidRDefault="00194098" w:rsidP="00BC5F1F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 Gestalten Klasse 3+4</w:t>
            </w:r>
          </w:p>
          <w:p w14:paraId="3F8F161C" w14:textId="77777777" w:rsidR="00D448FC" w:rsidRDefault="00D448FC" w:rsidP="001C19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E3413" w14:textId="15C4F246" w:rsidR="001C19DB" w:rsidRPr="00194098" w:rsidRDefault="001C19DB" w:rsidP="001C19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2CB1D3" w14:textId="0BACC707" w:rsidR="00551A3F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-Bibo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1940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>1-4</w:t>
            </w:r>
          </w:p>
          <w:p w14:paraId="6B711AF9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16EB92F" w14:textId="1930426D" w:rsid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-Tanzen Klasse 1-4</w:t>
            </w:r>
          </w:p>
          <w:p w14:paraId="34BFF0FD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6D09C48" w14:textId="346A1EAE" w:rsidR="00D448FC" w:rsidRPr="00194098" w:rsidRDefault="00194098" w:rsidP="00776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-Balance Klasse 1-4</w:t>
            </w:r>
          </w:p>
        </w:tc>
        <w:tc>
          <w:tcPr>
            <w:tcW w:w="3260" w:type="dxa"/>
          </w:tcPr>
          <w:p w14:paraId="66BA466A" w14:textId="77777777" w:rsidR="00D21CEE" w:rsidRDefault="00D21CEE" w:rsidP="00D21CEE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-Bibo Klasse 1-4</w:t>
            </w:r>
          </w:p>
          <w:p w14:paraId="14151025" w14:textId="77777777" w:rsidR="00D21CEE" w:rsidRDefault="00D21CEE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EA9D9" w14:textId="40EE613C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-Sport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="00F0679D" w:rsidRPr="009021FE">
              <w:rPr>
                <w:rFonts w:ascii="Arial" w:hAnsi="Arial" w:cs="Arial"/>
                <w:sz w:val="24"/>
                <w:szCs w:val="24"/>
              </w:rPr>
              <w:t xml:space="preserve"> 1-4</w:t>
            </w:r>
          </w:p>
          <w:p w14:paraId="22035DF2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494D108" w14:textId="6627DAD7" w:rsidR="00F0679D" w:rsidRDefault="00F0679D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-Kochen/Backen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902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21FE" w:rsidRPr="009021FE">
              <w:rPr>
                <w:rFonts w:ascii="Arial" w:hAnsi="Arial" w:cs="Arial"/>
                <w:sz w:val="24"/>
                <w:szCs w:val="24"/>
              </w:rPr>
              <w:t>3+4</w:t>
            </w:r>
          </w:p>
          <w:p w14:paraId="5899124F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087F20" w14:textId="1F33C07A" w:rsidR="00D448FC" w:rsidRPr="009021FE" w:rsidRDefault="009021FE" w:rsidP="008E5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-Theater Klasse 1-4</w:t>
            </w:r>
          </w:p>
        </w:tc>
      </w:tr>
    </w:tbl>
    <w:p w14:paraId="3B9C09A9" w14:textId="5EEF93EF" w:rsidR="00EA1A75" w:rsidRDefault="00EA1A75">
      <w:pPr>
        <w:rPr>
          <w:rFonts w:ascii="Arial" w:hAnsi="Arial" w:cs="Arial"/>
          <w:sz w:val="24"/>
          <w:szCs w:val="24"/>
        </w:rPr>
      </w:pPr>
    </w:p>
    <w:p w14:paraId="280B243F" w14:textId="77777777" w:rsidR="0021700C" w:rsidRDefault="0021700C">
      <w:pPr>
        <w:rPr>
          <w:rFonts w:ascii="Arial" w:hAnsi="Arial" w:cs="Arial"/>
          <w:sz w:val="24"/>
          <w:szCs w:val="24"/>
        </w:rPr>
      </w:pPr>
    </w:p>
    <w:p w14:paraId="5FA4B335" w14:textId="04BEBB77" w:rsidR="00FE61ED" w:rsidRPr="00BC5F1F" w:rsidRDefault="008D55C6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Wir starten am 0</w:t>
      </w:r>
      <w:r w:rsidR="00BC5F1F" w:rsidRPr="00BC5F1F">
        <w:rPr>
          <w:rFonts w:ascii="Arial" w:hAnsi="Arial" w:cs="Arial"/>
          <w:sz w:val="24"/>
          <w:szCs w:val="24"/>
        </w:rPr>
        <w:t>8</w:t>
      </w:r>
      <w:r w:rsidRPr="00BC5F1F">
        <w:rPr>
          <w:rFonts w:ascii="Arial" w:hAnsi="Arial" w:cs="Arial"/>
          <w:sz w:val="24"/>
          <w:szCs w:val="24"/>
        </w:rPr>
        <w:t>.09.202</w:t>
      </w:r>
      <w:r w:rsidR="00BC5F1F" w:rsidRPr="00BC5F1F">
        <w:rPr>
          <w:rFonts w:ascii="Arial" w:hAnsi="Arial" w:cs="Arial"/>
          <w:sz w:val="24"/>
          <w:szCs w:val="24"/>
        </w:rPr>
        <w:t>5</w:t>
      </w:r>
      <w:r w:rsidRPr="00BC5F1F">
        <w:rPr>
          <w:rFonts w:ascii="Arial" w:hAnsi="Arial" w:cs="Arial"/>
          <w:sz w:val="24"/>
          <w:szCs w:val="24"/>
        </w:rPr>
        <w:t xml:space="preserve"> mit unseren neuen Angeboten.</w:t>
      </w:r>
    </w:p>
    <w:p w14:paraId="3EC5AA9A" w14:textId="77777777" w:rsidR="00D448FC" w:rsidRDefault="00D448F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BC4B42" w14:textId="2759E57D" w:rsidR="00D448FC" w:rsidRPr="00D448FC" w:rsidRDefault="006233F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Feste 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>Gruppe</w:t>
      </w:r>
      <w:r w:rsidR="008D55C6" w:rsidRPr="00D448FC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mit 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Wechsel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>zum 10.11.25, 12.01.26, 09.03.26, 11.05.26:</w:t>
      </w:r>
    </w:p>
    <w:p w14:paraId="16AF9584" w14:textId="0E714961" w:rsidR="00D448FC" w:rsidRPr="00BC5F1F" w:rsidRDefault="003835E9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 xml:space="preserve">Handarbeit, </w:t>
      </w:r>
      <w:proofErr w:type="spellStart"/>
      <w:r w:rsidR="004F08A8" w:rsidRPr="00BC5F1F">
        <w:rPr>
          <w:rFonts w:ascii="Arial" w:hAnsi="Arial" w:cs="Arial"/>
          <w:sz w:val="24"/>
          <w:szCs w:val="24"/>
        </w:rPr>
        <w:t>Window</w:t>
      </w:r>
      <w:proofErr w:type="spellEnd"/>
      <w:r w:rsidR="004F08A8" w:rsidRPr="00BC5F1F">
        <w:rPr>
          <w:rFonts w:ascii="Arial" w:hAnsi="Arial" w:cs="Arial"/>
          <w:sz w:val="24"/>
          <w:szCs w:val="24"/>
        </w:rPr>
        <w:t xml:space="preserve"> Color</w:t>
      </w:r>
      <w:r w:rsidRPr="00BC5F1F">
        <w:rPr>
          <w:rFonts w:ascii="Arial" w:hAnsi="Arial" w:cs="Arial"/>
          <w:sz w:val="24"/>
          <w:szCs w:val="24"/>
        </w:rPr>
        <w:t>,</w:t>
      </w:r>
      <w:r w:rsidR="00BC5F1F" w:rsidRPr="00BC5F1F">
        <w:rPr>
          <w:rFonts w:ascii="Arial" w:hAnsi="Arial" w:cs="Arial"/>
          <w:sz w:val="24"/>
          <w:szCs w:val="24"/>
        </w:rPr>
        <w:t xml:space="preserve"> Weltentdecker,</w:t>
      </w:r>
      <w:bookmarkStart w:id="0" w:name="_Hlk208993444"/>
      <w:r w:rsidRPr="00BC5F1F">
        <w:rPr>
          <w:rFonts w:ascii="Arial" w:hAnsi="Arial" w:cs="Arial"/>
          <w:sz w:val="24"/>
          <w:szCs w:val="24"/>
        </w:rPr>
        <w:t xml:space="preserve"> </w:t>
      </w:r>
      <w:bookmarkEnd w:id="0"/>
      <w:r w:rsidR="00BC5F1F">
        <w:rPr>
          <w:rFonts w:ascii="Arial" w:hAnsi="Arial" w:cs="Arial"/>
          <w:sz w:val="24"/>
          <w:szCs w:val="24"/>
        </w:rPr>
        <w:t xml:space="preserve">Kreatives </w:t>
      </w:r>
      <w:r w:rsidRPr="00BC5F1F">
        <w:rPr>
          <w:rFonts w:ascii="Arial" w:hAnsi="Arial" w:cs="Arial"/>
          <w:sz w:val="24"/>
          <w:szCs w:val="24"/>
        </w:rPr>
        <w:t>Zeichnen</w:t>
      </w:r>
      <w:r w:rsidR="00BC5F1F" w:rsidRPr="00BC5F1F">
        <w:rPr>
          <w:rFonts w:ascii="Arial" w:hAnsi="Arial" w:cs="Arial"/>
          <w:sz w:val="24"/>
          <w:szCs w:val="24"/>
        </w:rPr>
        <w:t xml:space="preserve">, </w:t>
      </w:r>
      <w:r w:rsidR="00BC5F1F">
        <w:rPr>
          <w:rFonts w:ascii="Arial" w:hAnsi="Arial" w:cs="Arial"/>
          <w:sz w:val="24"/>
          <w:szCs w:val="24"/>
        </w:rPr>
        <w:t>Kamishibai, Künstlerisches Malen und Gestalten, Karaoke, Bibo 1+2</w:t>
      </w:r>
      <w:r w:rsidR="00D21CEE">
        <w:rPr>
          <w:rFonts w:ascii="Arial" w:hAnsi="Arial" w:cs="Arial"/>
          <w:sz w:val="24"/>
          <w:szCs w:val="24"/>
        </w:rPr>
        <w:t>.</w:t>
      </w:r>
    </w:p>
    <w:p w14:paraId="2EC8957D" w14:textId="77777777" w:rsidR="00D448FC" w:rsidRDefault="004B68F8">
      <w:pPr>
        <w:rPr>
          <w:rFonts w:ascii="Arial" w:hAnsi="Arial" w:cs="Arial"/>
          <w:sz w:val="24"/>
          <w:szCs w:val="24"/>
        </w:rPr>
      </w:pPr>
      <w:r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Feste Gruppen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mit individuellem </w:t>
      </w:r>
      <w:r w:rsidRPr="00D448FC">
        <w:rPr>
          <w:rFonts w:ascii="Arial" w:hAnsi="Arial" w:cs="Arial"/>
          <w:b/>
          <w:bCs/>
          <w:sz w:val="24"/>
          <w:szCs w:val="24"/>
          <w:u w:val="single"/>
        </w:rPr>
        <w:t>Wechsel:</w:t>
      </w:r>
    </w:p>
    <w:p w14:paraId="5A2520FF" w14:textId="1D715D5F" w:rsidR="003835E9" w:rsidRDefault="004B68F8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Kochen/Backen, Tanzen</w:t>
      </w:r>
      <w:r>
        <w:rPr>
          <w:rFonts w:ascii="Arial" w:hAnsi="Arial" w:cs="Arial"/>
          <w:sz w:val="24"/>
          <w:szCs w:val="24"/>
        </w:rPr>
        <w:t xml:space="preserve"> und Theater</w:t>
      </w:r>
    </w:p>
    <w:p w14:paraId="2117C128" w14:textId="77777777" w:rsidR="00D448FC" w:rsidRPr="00BC5F1F" w:rsidRDefault="00D448FC">
      <w:pPr>
        <w:rPr>
          <w:rFonts w:ascii="Arial" w:hAnsi="Arial" w:cs="Arial"/>
          <w:sz w:val="24"/>
          <w:szCs w:val="24"/>
        </w:rPr>
      </w:pPr>
    </w:p>
    <w:p w14:paraId="22C40215" w14:textId="1E0D5613" w:rsidR="003835E9" w:rsidRPr="006233FD" w:rsidRDefault="003835E9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Alle anderen Angebote können zwischendurch gewechselt werden.</w:t>
      </w:r>
    </w:p>
    <w:sectPr w:rsidR="003835E9" w:rsidRPr="006233FD" w:rsidSect="00F91D89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3F"/>
    <w:rsid w:val="00037F0F"/>
    <w:rsid w:val="00100D96"/>
    <w:rsid w:val="00194098"/>
    <w:rsid w:val="001C19DB"/>
    <w:rsid w:val="002005BA"/>
    <w:rsid w:val="0021700C"/>
    <w:rsid w:val="002E1CD4"/>
    <w:rsid w:val="003835E9"/>
    <w:rsid w:val="00460212"/>
    <w:rsid w:val="0049510B"/>
    <w:rsid w:val="004B68F8"/>
    <w:rsid w:val="004F08A8"/>
    <w:rsid w:val="00551A3F"/>
    <w:rsid w:val="00604995"/>
    <w:rsid w:val="006233FD"/>
    <w:rsid w:val="00776567"/>
    <w:rsid w:val="007E1A2B"/>
    <w:rsid w:val="00875BA8"/>
    <w:rsid w:val="008943B9"/>
    <w:rsid w:val="008D55C6"/>
    <w:rsid w:val="008E57DA"/>
    <w:rsid w:val="009021FE"/>
    <w:rsid w:val="00913BA1"/>
    <w:rsid w:val="00A30049"/>
    <w:rsid w:val="00A33F04"/>
    <w:rsid w:val="00A80C3F"/>
    <w:rsid w:val="00BB5F2B"/>
    <w:rsid w:val="00BC5F1F"/>
    <w:rsid w:val="00C94CAC"/>
    <w:rsid w:val="00CB1794"/>
    <w:rsid w:val="00D03674"/>
    <w:rsid w:val="00D21CEE"/>
    <w:rsid w:val="00D448FC"/>
    <w:rsid w:val="00E1367D"/>
    <w:rsid w:val="00EA1A75"/>
    <w:rsid w:val="00EA5CFD"/>
    <w:rsid w:val="00F0679D"/>
    <w:rsid w:val="00F52E5A"/>
    <w:rsid w:val="00F91D89"/>
    <w:rsid w:val="00F96464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48BC"/>
  <w15:chartTrackingRefBased/>
  <w15:docId w15:val="{B85D8CA1-7CEF-4FE5-A0F3-5F967B16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Hort-GS</dc:creator>
  <cp:keywords/>
  <dc:description/>
  <cp:lastModifiedBy>Hort-GS</cp:lastModifiedBy>
  <cp:revision>6</cp:revision>
  <cp:lastPrinted>2025-09-17T07:36:00Z</cp:lastPrinted>
  <dcterms:created xsi:type="dcterms:W3CDTF">2025-09-17T07:39:00Z</dcterms:created>
  <dcterms:modified xsi:type="dcterms:W3CDTF">2026-01-07T11:20:00Z</dcterms:modified>
</cp:coreProperties>
</file>